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6F" w:rsidRDefault="0058756F" w:rsidP="00653473">
      <w:pPr>
        <w:jc w:val="center"/>
        <w:rPr>
          <w:b/>
          <w:sz w:val="28"/>
          <w:szCs w:val="28"/>
          <w:u w:val="single"/>
        </w:rPr>
      </w:pPr>
    </w:p>
    <w:p w:rsidR="00653473" w:rsidRDefault="003E674B" w:rsidP="00653473">
      <w:pPr>
        <w:jc w:val="center"/>
        <w:rPr>
          <w:b/>
          <w:sz w:val="28"/>
          <w:szCs w:val="28"/>
          <w:u w:val="single"/>
        </w:rPr>
      </w:pPr>
      <w:r w:rsidRPr="00653473">
        <w:rPr>
          <w:b/>
          <w:sz w:val="28"/>
          <w:szCs w:val="28"/>
          <w:u w:val="single"/>
        </w:rPr>
        <w:t>URGENTLY REQUIRED</w:t>
      </w:r>
    </w:p>
    <w:p w:rsidR="003E674B" w:rsidRDefault="003E674B" w:rsidP="00653473">
      <w:pPr>
        <w:jc w:val="both"/>
      </w:pPr>
      <w:r w:rsidRPr="00E75AA4">
        <w:rPr>
          <w:b/>
          <w:sz w:val="24"/>
          <w:szCs w:val="24"/>
        </w:rPr>
        <w:t xml:space="preserve">THE </w:t>
      </w:r>
      <w:r w:rsidR="0058756F">
        <w:rPr>
          <w:b/>
          <w:sz w:val="24"/>
          <w:szCs w:val="24"/>
        </w:rPr>
        <w:t>POSTAL AND</w:t>
      </w:r>
      <w:r w:rsidRPr="00E75AA4">
        <w:rPr>
          <w:b/>
          <w:sz w:val="24"/>
          <w:szCs w:val="24"/>
        </w:rPr>
        <w:t xml:space="preserve"> RMS EMPLOYEES COOP </w:t>
      </w:r>
      <w:r w:rsidRPr="003773B4">
        <w:rPr>
          <w:b/>
          <w:sz w:val="24"/>
          <w:szCs w:val="24"/>
        </w:rPr>
        <w:t>B</w:t>
      </w:r>
      <w:r w:rsidR="00DC674E" w:rsidRPr="003773B4">
        <w:rPr>
          <w:b/>
          <w:sz w:val="24"/>
          <w:szCs w:val="24"/>
        </w:rPr>
        <w:t xml:space="preserve">ANK </w:t>
      </w:r>
      <w:r w:rsidR="00DC674E" w:rsidRPr="003773B4">
        <w:rPr>
          <w:b/>
        </w:rPr>
        <w:t>LTD</w:t>
      </w:r>
      <w:r w:rsidR="00DC674E">
        <w:t xml:space="preserve"> IS MULTISTATE BANK WITH OVER </w:t>
      </w:r>
      <w:proofErr w:type="gramStart"/>
      <w:r w:rsidR="00DC674E">
        <w:t>Rs  500</w:t>
      </w:r>
      <w:proofErr w:type="gramEnd"/>
      <w:r w:rsidR="00DC674E">
        <w:t xml:space="preserve"> </w:t>
      </w:r>
      <w:r>
        <w:t xml:space="preserve">CRORE OF </w:t>
      </w:r>
      <w:r w:rsidR="00DC674E">
        <w:t>WORKING</w:t>
      </w:r>
      <w:r w:rsidR="00E75AA4">
        <w:t xml:space="preserve"> </w:t>
      </w:r>
      <w:r w:rsidR="00DC674E">
        <w:t xml:space="preserve">CAPITAL </w:t>
      </w:r>
      <w:r>
        <w:t xml:space="preserve">AND IS CONSISTENTLY GROWING AND PROGRESSING. FOR IMPLEMETING ITS AMBITIOUS </w:t>
      </w:r>
      <w:r w:rsidR="00653473">
        <w:t>GROWTH PLAN</w:t>
      </w:r>
      <w:proofErr w:type="gramStart"/>
      <w:r w:rsidR="00653473">
        <w:t>..</w:t>
      </w:r>
      <w:proofErr w:type="gramEnd"/>
      <w:r w:rsidR="00653473">
        <w:t xml:space="preserve"> </w:t>
      </w:r>
      <w:r>
        <w:t xml:space="preserve">BANK NEEDS TO FILL UP FOLLOWING POSITIONS URGENTLY. 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845"/>
        <w:gridCol w:w="1400"/>
      </w:tblGrid>
      <w:tr w:rsidR="003E674B" w:rsidTr="00191DCD">
        <w:tc>
          <w:tcPr>
            <w:tcW w:w="817" w:type="dxa"/>
          </w:tcPr>
          <w:p w:rsidR="003E674B" w:rsidRDefault="003E674B" w:rsidP="00DE54B5">
            <w:pPr>
              <w:jc w:val="both"/>
            </w:pPr>
            <w:proofErr w:type="spellStart"/>
            <w:r>
              <w:t>Sr</w:t>
            </w:r>
            <w:proofErr w:type="spellEnd"/>
            <w:r>
              <w:t xml:space="preserve">   No</w:t>
            </w:r>
          </w:p>
        </w:tc>
        <w:tc>
          <w:tcPr>
            <w:tcW w:w="1843" w:type="dxa"/>
          </w:tcPr>
          <w:p w:rsidR="003E674B" w:rsidRDefault="003E674B" w:rsidP="00DE54B5">
            <w:pPr>
              <w:jc w:val="both"/>
            </w:pPr>
            <w:r>
              <w:t>Name of Post</w:t>
            </w:r>
          </w:p>
        </w:tc>
        <w:tc>
          <w:tcPr>
            <w:tcW w:w="3845" w:type="dxa"/>
          </w:tcPr>
          <w:p w:rsidR="003E674B" w:rsidRDefault="003E674B" w:rsidP="00DE54B5">
            <w:pPr>
              <w:jc w:val="both"/>
            </w:pPr>
            <w:r>
              <w:t>Qualification/Experience</w:t>
            </w:r>
          </w:p>
        </w:tc>
        <w:tc>
          <w:tcPr>
            <w:tcW w:w="1400" w:type="dxa"/>
          </w:tcPr>
          <w:p w:rsidR="003E674B" w:rsidRDefault="003E674B" w:rsidP="00DE54B5">
            <w:pPr>
              <w:jc w:val="both"/>
            </w:pPr>
            <w:r>
              <w:t>Maximum Age</w:t>
            </w:r>
          </w:p>
        </w:tc>
      </w:tr>
      <w:tr w:rsidR="00191DCD" w:rsidTr="00191DCD">
        <w:tc>
          <w:tcPr>
            <w:tcW w:w="817" w:type="dxa"/>
          </w:tcPr>
          <w:p w:rsidR="003E674B" w:rsidRDefault="003E674B" w:rsidP="00DE54B5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E674B" w:rsidRDefault="003E674B" w:rsidP="00DE54B5">
            <w:pPr>
              <w:jc w:val="both"/>
            </w:pPr>
            <w:r>
              <w:t>Branch Manager</w:t>
            </w:r>
          </w:p>
          <w:p w:rsidR="003E674B" w:rsidRDefault="003E674B" w:rsidP="00DE54B5">
            <w:pPr>
              <w:jc w:val="both"/>
            </w:pPr>
            <w:r>
              <w:t>One Post</w:t>
            </w:r>
          </w:p>
        </w:tc>
        <w:tc>
          <w:tcPr>
            <w:tcW w:w="3845" w:type="dxa"/>
          </w:tcPr>
          <w:p w:rsidR="003E674B" w:rsidRDefault="003E674B" w:rsidP="003E674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 Com</w:t>
            </w:r>
          </w:p>
          <w:p w:rsidR="003E674B" w:rsidRDefault="003E674B" w:rsidP="003E674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CAIIB/Diploma in Coop Banking</w:t>
            </w:r>
          </w:p>
          <w:p w:rsidR="003E674B" w:rsidRDefault="003E674B" w:rsidP="003E674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CA/ICWS/CS/MBA(FINANCE)</w:t>
            </w:r>
          </w:p>
          <w:p w:rsidR="003E674B" w:rsidRDefault="003E674B" w:rsidP="003E674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8 YEAR EXPERIENCE IN SUPERVISORY CAPACITY IN BANK/ COMMERCIAL INSTITUTION</w:t>
            </w:r>
          </w:p>
        </w:tc>
        <w:tc>
          <w:tcPr>
            <w:tcW w:w="1400" w:type="dxa"/>
          </w:tcPr>
          <w:p w:rsidR="003E674B" w:rsidRDefault="003E674B" w:rsidP="00DE54B5">
            <w:pPr>
              <w:jc w:val="both"/>
            </w:pPr>
            <w:r>
              <w:t>45  years</w:t>
            </w:r>
          </w:p>
        </w:tc>
      </w:tr>
      <w:tr w:rsidR="003E674B" w:rsidTr="00191DCD">
        <w:tc>
          <w:tcPr>
            <w:tcW w:w="817" w:type="dxa"/>
          </w:tcPr>
          <w:p w:rsidR="003E674B" w:rsidRDefault="003E674B" w:rsidP="00DE54B5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3E674B" w:rsidRDefault="003E674B" w:rsidP="00DE54B5">
            <w:pPr>
              <w:jc w:val="both"/>
            </w:pPr>
            <w:r>
              <w:t>ACCOUNTANT/ ASST ACCOUNTANT</w:t>
            </w:r>
          </w:p>
          <w:p w:rsidR="00771EC4" w:rsidRDefault="00771EC4" w:rsidP="00DE54B5">
            <w:pPr>
              <w:jc w:val="both"/>
            </w:pPr>
            <w:r>
              <w:t>One Post</w:t>
            </w:r>
          </w:p>
        </w:tc>
        <w:tc>
          <w:tcPr>
            <w:tcW w:w="3845" w:type="dxa"/>
          </w:tcPr>
          <w:p w:rsidR="003E674B" w:rsidRDefault="003E674B" w:rsidP="003E674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BCA/MCA/</w:t>
            </w:r>
            <w:proofErr w:type="spellStart"/>
            <w:r>
              <w:t>Bsc</w:t>
            </w:r>
            <w:proofErr w:type="spellEnd"/>
            <w:r>
              <w:t xml:space="preserve"> Computer</w:t>
            </w:r>
          </w:p>
          <w:p w:rsidR="003E674B" w:rsidRDefault="003E674B" w:rsidP="003E674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CISA/DISA</w:t>
            </w:r>
            <w:r w:rsidR="00F67A3E">
              <w:t>/CSC</w:t>
            </w:r>
          </w:p>
          <w:p w:rsidR="00771EC4" w:rsidRDefault="00771EC4" w:rsidP="00E75A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3/5 yea</w:t>
            </w:r>
            <w:r w:rsidR="00E75AA4">
              <w:t>r experience in CKYCR/CIBIL/</w:t>
            </w:r>
            <w:proofErr w:type="spellStart"/>
            <w:r w:rsidR="00E75AA4">
              <w:t>RBIR</w:t>
            </w:r>
            <w:r>
              <w:t>eturns</w:t>
            </w:r>
            <w:proofErr w:type="spellEnd"/>
            <w:r>
              <w:t>/TDS/GST and other digital/software based applications.</w:t>
            </w:r>
          </w:p>
        </w:tc>
        <w:tc>
          <w:tcPr>
            <w:tcW w:w="1400" w:type="dxa"/>
          </w:tcPr>
          <w:p w:rsidR="003E674B" w:rsidRDefault="00482A75" w:rsidP="00482A75">
            <w:pPr>
              <w:jc w:val="both"/>
            </w:pPr>
            <w:r>
              <w:t>35</w:t>
            </w:r>
            <w:r w:rsidR="00771EC4">
              <w:t xml:space="preserve"> years</w:t>
            </w:r>
          </w:p>
        </w:tc>
      </w:tr>
      <w:tr w:rsidR="00771EC4" w:rsidTr="00191DCD">
        <w:tc>
          <w:tcPr>
            <w:tcW w:w="817" w:type="dxa"/>
          </w:tcPr>
          <w:p w:rsidR="00771EC4" w:rsidRDefault="00771EC4" w:rsidP="00DE54B5">
            <w:pPr>
              <w:jc w:val="both"/>
            </w:pPr>
            <w:r>
              <w:t>3.</w:t>
            </w:r>
          </w:p>
        </w:tc>
        <w:tc>
          <w:tcPr>
            <w:tcW w:w="1843" w:type="dxa"/>
          </w:tcPr>
          <w:p w:rsidR="00771EC4" w:rsidRDefault="00771EC4" w:rsidP="00DE54B5">
            <w:pPr>
              <w:jc w:val="both"/>
            </w:pPr>
            <w:r>
              <w:t>Bank Assistant</w:t>
            </w:r>
          </w:p>
          <w:p w:rsidR="00E75AA4" w:rsidRDefault="00E75AA4" w:rsidP="00DE54B5">
            <w:pPr>
              <w:jc w:val="both"/>
            </w:pPr>
            <w:r>
              <w:t>4 Post</w:t>
            </w:r>
          </w:p>
          <w:p w:rsidR="00771EC4" w:rsidRDefault="00771EC4" w:rsidP="00DE54B5">
            <w:pPr>
              <w:jc w:val="both"/>
            </w:pPr>
          </w:p>
        </w:tc>
        <w:tc>
          <w:tcPr>
            <w:tcW w:w="3845" w:type="dxa"/>
          </w:tcPr>
          <w:p w:rsidR="00771EC4" w:rsidRDefault="00AF0F67" w:rsidP="00482A7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GRADUATE </w:t>
            </w:r>
            <w:r w:rsidR="00482A75">
              <w:t xml:space="preserve">WITH DIPLOMA </w:t>
            </w:r>
            <w:proofErr w:type="gramStart"/>
            <w:r w:rsidR="00482A75">
              <w:t xml:space="preserve">IN </w:t>
            </w:r>
            <w:r w:rsidR="00E75AA4">
              <w:t xml:space="preserve"> </w:t>
            </w:r>
            <w:r>
              <w:t>CO</w:t>
            </w:r>
            <w:r w:rsidR="009321EF">
              <w:t>M</w:t>
            </w:r>
            <w:r w:rsidR="00482A75">
              <w:t>PUTERS</w:t>
            </w:r>
            <w:proofErr w:type="gramEnd"/>
            <w:r>
              <w:t>.</w:t>
            </w:r>
          </w:p>
        </w:tc>
        <w:tc>
          <w:tcPr>
            <w:tcW w:w="1400" w:type="dxa"/>
          </w:tcPr>
          <w:p w:rsidR="00771EC4" w:rsidRDefault="00482A75" w:rsidP="00482A75">
            <w:pPr>
              <w:jc w:val="both"/>
            </w:pPr>
            <w:r>
              <w:t xml:space="preserve">27 </w:t>
            </w:r>
            <w:r w:rsidR="00AF0F67">
              <w:t xml:space="preserve"> years</w:t>
            </w:r>
          </w:p>
        </w:tc>
      </w:tr>
    </w:tbl>
    <w:p w:rsidR="004802F2" w:rsidRDefault="003E674B" w:rsidP="00DE54B5">
      <w:pPr>
        <w:jc w:val="both"/>
      </w:pPr>
      <w:r>
        <w:t xml:space="preserve">Those who deserve for the desired slot should submit their application along with </w:t>
      </w:r>
      <w:r w:rsidR="00F67A3E">
        <w:t xml:space="preserve">all </w:t>
      </w:r>
      <w:r w:rsidR="00AF0F67">
        <w:t>relevant</w:t>
      </w:r>
      <w:r>
        <w:t xml:space="preserve"> certificates by email </w:t>
      </w:r>
      <w:r w:rsidR="00191DCD">
        <w:t xml:space="preserve">on </w:t>
      </w:r>
      <w:hyperlink r:id="rId5" w:history="1">
        <w:r w:rsidR="00482A75" w:rsidRPr="007107BB">
          <w:rPr>
            <w:rStyle w:val="Hyperlink"/>
          </w:rPr>
          <w:t>hrd@postalrmsbank.in</w:t>
        </w:r>
      </w:hyperlink>
      <w:r w:rsidR="00482A75">
        <w:t xml:space="preserve"> within 10 days from the </w:t>
      </w:r>
      <w:r w:rsidR="00191DCD">
        <w:t>date</w:t>
      </w:r>
      <w:r w:rsidR="00482A75">
        <w:t xml:space="preserve"> of publication of</w:t>
      </w:r>
      <w:r w:rsidR="00F67A3E">
        <w:t xml:space="preserve"> this</w:t>
      </w:r>
      <w:r w:rsidR="00482A75">
        <w:t xml:space="preserve"> advertisement. </w:t>
      </w:r>
      <w:r w:rsidR="00AF0F67">
        <w:t xml:space="preserve"> </w:t>
      </w:r>
      <w:r w:rsidR="00482A75">
        <w:t>No application</w:t>
      </w:r>
      <w:r>
        <w:t xml:space="preserve"> will be accepted in person. </w:t>
      </w:r>
    </w:p>
    <w:p w:rsidR="009D49BB" w:rsidRPr="004802F2" w:rsidRDefault="009D49BB" w:rsidP="00DE54B5">
      <w:pPr>
        <w:jc w:val="both"/>
      </w:pPr>
      <w:r>
        <w:t>Dated 1</w:t>
      </w:r>
      <w:r w:rsidR="00482A75">
        <w:t>2</w:t>
      </w:r>
      <w:r>
        <w:t>.06.2024</w:t>
      </w:r>
      <w:r w:rsidR="004802F2">
        <w:tab/>
      </w:r>
      <w:r w:rsidR="004802F2">
        <w:tab/>
      </w:r>
      <w:r w:rsidR="004802F2">
        <w:tab/>
      </w:r>
      <w:r w:rsidR="004802F2">
        <w:tab/>
      </w:r>
      <w:r w:rsidR="004802F2">
        <w:tab/>
      </w:r>
      <w:r w:rsidR="004802F2">
        <w:tab/>
        <w:t>Chief Executive Officer</w:t>
      </w:r>
    </w:p>
    <w:sectPr w:rsidR="009D49BB" w:rsidRPr="004802F2" w:rsidSect="00DE54B5">
      <w:pgSz w:w="12240" w:h="15840"/>
      <w:pgMar w:top="1440" w:right="288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132"/>
    <w:multiLevelType w:val="hybridMultilevel"/>
    <w:tmpl w:val="A2A4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565E"/>
    <w:multiLevelType w:val="hybridMultilevel"/>
    <w:tmpl w:val="4F9A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13234"/>
    <w:multiLevelType w:val="hybridMultilevel"/>
    <w:tmpl w:val="E646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D3982"/>
    <w:rsid w:val="00191DCD"/>
    <w:rsid w:val="003773B4"/>
    <w:rsid w:val="003A7FA8"/>
    <w:rsid w:val="003E674B"/>
    <w:rsid w:val="004802F2"/>
    <w:rsid w:val="00482A75"/>
    <w:rsid w:val="0058756F"/>
    <w:rsid w:val="005E7D61"/>
    <w:rsid w:val="00653473"/>
    <w:rsid w:val="006C3ECB"/>
    <w:rsid w:val="006E5965"/>
    <w:rsid w:val="00771EC4"/>
    <w:rsid w:val="007D5CF7"/>
    <w:rsid w:val="009321EF"/>
    <w:rsid w:val="009D49BB"/>
    <w:rsid w:val="00AF0F67"/>
    <w:rsid w:val="00CA22C5"/>
    <w:rsid w:val="00DC674E"/>
    <w:rsid w:val="00DE54B5"/>
    <w:rsid w:val="00E75AA4"/>
    <w:rsid w:val="00F67A3E"/>
    <w:rsid w:val="00FD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4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E54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d@postalrmsbank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2024-06-11T05:29:00Z</cp:lastPrinted>
  <dcterms:created xsi:type="dcterms:W3CDTF">2024-06-10T05:39:00Z</dcterms:created>
  <dcterms:modified xsi:type="dcterms:W3CDTF">2024-06-11T05:38:00Z</dcterms:modified>
</cp:coreProperties>
</file>